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A3CC" w14:textId="77777777"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4298C2DE" w14:textId="77777777"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3BF3CEE" wp14:editId="6A9165BA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79789EDA" w14:textId="77777777"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11BCB8CE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23731A17" w14:textId="77777777"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0BB4931F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100A5F2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8F10400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513373FA" w14:textId="77777777"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520F3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DF007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E3002" w14:textId="77777777"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61CF0B20" w14:textId="77777777" w:rsidTr="00A51E3F">
        <w:tc>
          <w:tcPr>
            <w:tcW w:w="954" w:type="pct"/>
            <w:vAlign w:val="center"/>
          </w:tcPr>
          <w:p w14:paraId="297CD04C" w14:textId="343007A6" w:rsidR="00C26748" w:rsidRDefault="00402347" w:rsidP="00935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شناسی و روش تحقیق</w:t>
            </w:r>
          </w:p>
        </w:tc>
        <w:tc>
          <w:tcPr>
            <w:tcW w:w="507" w:type="pct"/>
            <w:vAlign w:val="center"/>
          </w:tcPr>
          <w:p w14:paraId="344FCAC1" w14:textId="77777777"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74220B1A" w14:textId="0B43E576" w:rsidR="00C26748" w:rsidRDefault="00705F0F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هیوا حسن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5910DF1A" w14:textId="0A3E0E77" w:rsidR="00C26748" w:rsidRDefault="00C26748" w:rsidP="0093566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74BCF9E" w14:textId="77777777"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14:paraId="3268E52C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14:paraId="7D2C9DBA" w14:textId="77777777"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33ABD31F" w14:textId="77777777"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14:paraId="5EEAB3AC" w14:textId="77777777"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111A811D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6CFBC0A6" w14:textId="77777777"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9FB3CC2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D80316" w14:textId="77777777"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1024F29" w14:textId="77777777" w:rsidTr="00A51E3F">
        <w:trPr>
          <w:trHeight w:val="1340"/>
        </w:trPr>
        <w:tc>
          <w:tcPr>
            <w:tcW w:w="5000" w:type="pct"/>
          </w:tcPr>
          <w:p w14:paraId="7656A92D" w14:textId="09BDACB9" w:rsidR="00C44141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</w:p>
          <w:p w14:paraId="75A52738" w14:textId="4C97DF3E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</w:p>
          <w:p w14:paraId="5BDE838E" w14:textId="795C238A" w:rsidR="00C16AA2" w:rsidRDefault="00C16AA2" w:rsidP="00634A3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</w:p>
          <w:p w14:paraId="0269D44D" w14:textId="77777777"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630EA02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0A3B2C9" w14:textId="77777777"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36CBF38C" w14:textId="77777777" w:rsidTr="00A51E3F">
        <w:trPr>
          <w:trHeight w:val="510"/>
        </w:trPr>
        <w:tc>
          <w:tcPr>
            <w:tcW w:w="5000" w:type="pct"/>
          </w:tcPr>
          <w:p w14:paraId="43232840" w14:textId="77777777"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14:paraId="5DAF7F06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94B0299" w14:textId="77777777"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A311C39" w14:textId="77777777" w:rsidTr="00A51E3F">
        <w:trPr>
          <w:trHeight w:val="780"/>
        </w:trPr>
        <w:tc>
          <w:tcPr>
            <w:tcW w:w="5000" w:type="pct"/>
          </w:tcPr>
          <w:p w14:paraId="30A8E20C" w14:textId="77777777"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14:paraId="59F4AA2B" w14:textId="77777777"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5281B8FB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6914800F" w14:textId="77777777"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525081BA" w14:textId="77777777" w:rsidTr="00A51E3F">
        <w:trPr>
          <w:trHeight w:val="375"/>
        </w:trPr>
        <w:tc>
          <w:tcPr>
            <w:tcW w:w="5000" w:type="pct"/>
          </w:tcPr>
          <w:p w14:paraId="55A266D9" w14:textId="36C25EB2"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6D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 w:rsidR="00C537B2">
              <w:rPr>
                <w:rFonts w:hint="cs"/>
              </w:rPr>
              <w:t xml:space="preserve"> </w:t>
            </w:r>
            <w:r w:rsidR="00C537B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52D31732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58D8FD0" w14:textId="77777777"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3B4F0DB" w14:textId="77777777" w:rsidTr="00A51E3F">
        <w:trPr>
          <w:trHeight w:val="555"/>
        </w:trPr>
        <w:tc>
          <w:tcPr>
            <w:tcW w:w="5000" w:type="pct"/>
          </w:tcPr>
          <w:p w14:paraId="072DC417" w14:textId="0FB72215" w:rsidR="003354EE" w:rsidRDefault="003354EE" w:rsidP="00634A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402347">
              <w:rPr>
                <w:rFonts w:hint="cs"/>
                <w:rtl/>
                <w:lang w:bidi="fa-IR"/>
              </w:rPr>
              <w:t>روش تحقیق نورالله مرادی</w:t>
            </w:r>
          </w:p>
          <w:p w14:paraId="01C8618E" w14:textId="1656E170"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402347">
              <w:rPr>
                <w:rFonts w:hint="cs"/>
                <w:rtl/>
                <w:lang w:bidi="fa-IR"/>
              </w:rPr>
              <w:t>مرجع شناسی ستوده</w:t>
            </w:r>
          </w:p>
          <w:p w14:paraId="7F5324BA" w14:textId="77777777"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F88C0B9" w14:textId="77777777" w:rsidR="00363035" w:rsidRDefault="00363035" w:rsidP="00263D2A">
      <w:pPr>
        <w:ind w:firstLine="0"/>
        <w:rPr>
          <w:rtl/>
          <w:lang w:bidi="fa-IR"/>
        </w:rPr>
      </w:pPr>
    </w:p>
    <w:p w14:paraId="7C5657C3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0633AC7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1771DCE3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9359A1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CD77C" w14:textId="77777777"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02D01D6F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30E26E6C" w14:textId="77777777"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79B305AA" w14:textId="5B7525D0" w:rsidR="00A51E3F" w:rsidRDefault="00402347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مرجع تحقیق چیست</w:t>
            </w:r>
          </w:p>
          <w:p w14:paraId="63ED4231" w14:textId="0E117FE8" w:rsidR="00A51E3F" w:rsidRDefault="00402347" w:rsidP="00BB50A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تحقیق چیست</w:t>
            </w:r>
          </w:p>
          <w:p w14:paraId="50DD608E" w14:textId="07EA379A" w:rsidR="00A51E3F" w:rsidRDefault="00402347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های تحقیق در مقاله نویسی، پایان نامه نویسی و کتاب نویسی</w:t>
            </w:r>
          </w:p>
          <w:p w14:paraId="57CE0E76" w14:textId="2CAA2092" w:rsidR="00A51E3F" w:rsidRDefault="00C537B2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402347">
              <w:rPr>
                <w:rFonts w:ascii="TimesNewRoman,Bold" w:hAnsi="TimesNewRoman,Bold" w:hint="cs"/>
                <w:rtl/>
                <w:lang w:bidi="fa-IR"/>
              </w:rPr>
              <w:t>تفاوت ها و تمایزهای مقاله نویسی و پایان نامه نویسی</w:t>
            </w:r>
          </w:p>
          <w:p w14:paraId="170DADC5" w14:textId="77777777"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F88B5E5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0505EE04" w14:textId="77777777"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547730C" w14:textId="77777777" w:rsidTr="00A51E3F">
        <w:trPr>
          <w:trHeight w:val="1530"/>
        </w:trPr>
        <w:tc>
          <w:tcPr>
            <w:tcW w:w="5000" w:type="pct"/>
          </w:tcPr>
          <w:p w14:paraId="4AB6E3A1" w14:textId="29F06D15" w:rsidR="00A51E3F" w:rsidRPr="001F48E0" w:rsidRDefault="00402347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تحقیق در متون ادبی</w:t>
            </w:r>
            <w:r w:rsidR="004B2B3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01159238" w14:textId="77777777" w:rsidR="004A4A5B" w:rsidRDefault="004A4A5B" w:rsidP="00263D2A">
      <w:pPr>
        <w:ind w:firstLine="0"/>
        <w:rPr>
          <w:rtl/>
          <w:lang w:bidi="fa-IR"/>
        </w:rPr>
      </w:pPr>
    </w:p>
    <w:p w14:paraId="33970F50" w14:textId="77777777"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5B340543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53346E8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1F26A83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75BACEBA" w14:textId="77777777"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1A99AB49" w14:textId="77777777"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144CD0C9" w14:textId="77777777"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8E099DB" w14:textId="77777777" w:rsidTr="00A51E3F">
        <w:tc>
          <w:tcPr>
            <w:tcW w:w="863" w:type="pct"/>
            <w:vAlign w:val="center"/>
          </w:tcPr>
          <w:p w14:paraId="2BED05F9" w14:textId="77777777"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3F0AE7E4" w14:textId="77777777"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206EE5C7" w14:textId="77777777"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971D5DD" w14:textId="77777777"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7F265F91" w14:textId="77777777"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7E2D272C" w14:textId="77777777"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14:paraId="2544B999" w14:textId="77777777"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5890EABD" w14:textId="77777777"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14:paraId="4A8A2B6D" w14:textId="77777777"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14:paraId="31B0DB7A" w14:textId="77777777"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14:paraId="0B7B4BCA" w14:textId="77777777" w:rsidR="00591019" w:rsidRDefault="00591019" w:rsidP="00263D2A">
      <w:pPr>
        <w:ind w:firstLine="0"/>
        <w:rPr>
          <w:lang w:bidi="fa-IR"/>
        </w:rPr>
      </w:pPr>
    </w:p>
    <w:p w14:paraId="14174712" w14:textId="77777777" w:rsidR="007C4B7C" w:rsidRDefault="007C4B7C" w:rsidP="00263D2A">
      <w:pPr>
        <w:ind w:firstLine="0"/>
        <w:rPr>
          <w:rtl/>
          <w:lang w:bidi="fa-IR"/>
        </w:rPr>
      </w:pPr>
    </w:p>
    <w:p w14:paraId="5C0E4A57" w14:textId="77777777" w:rsidR="00A51E3F" w:rsidRDefault="00A51E3F" w:rsidP="00263D2A">
      <w:pPr>
        <w:ind w:firstLine="0"/>
        <w:rPr>
          <w:rtl/>
          <w:lang w:bidi="fa-IR"/>
        </w:rPr>
      </w:pPr>
    </w:p>
    <w:p w14:paraId="2B46CC6A" w14:textId="77777777" w:rsidR="00766300" w:rsidRDefault="00766300" w:rsidP="00263D2A">
      <w:pPr>
        <w:ind w:firstLine="0"/>
        <w:rPr>
          <w:rtl/>
          <w:lang w:bidi="fa-IR"/>
        </w:rPr>
      </w:pPr>
    </w:p>
    <w:p w14:paraId="561CCC0F" w14:textId="77777777"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407F49AF" w14:textId="77777777" w:rsidTr="00A51E3F">
        <w:tc>
          <w:tcPr>
            <w:tcW w:w="5000" w:type="pct"/>
          </w:tcPr>
          <w:p w14:paraId="29CD3537" w14:textId="77777777"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5982C5D7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3A9C15" w14:textId="77777777"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7405D4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08ECBED2" w14:textId="77777777"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7D613F79" w14:textId="1C86A0E7" w:rsidR="00A51E3F" w:rsidRDefault="00246466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A7743" w:rsidRPr="00533628">
                <w:rPr>
                  <w:rStyle w:val="Hyperlink"/>
                  <w:b/>
                  <w:bCs/>
                  <w:lang w:val="en-GB" w:bidi="fa-IR"/>
                </w:rPr>
                <w:t>hiv</w:t>
              </w:r>
              <w:r w:rsidR="00EA7743" w:rsidRPr="00533628">
                <w:rPr>
                  <w:rStyle w:val="Hyperlink"/>
                  <w:b/>
                  <w:bCs/>
                  <w:lang w:val="en-GB"/>
                </w:rPr>
                <w:t>a.hasanpour</w:t>
              </w:r>
              <w:r w:rsidR="00EA7743" w:rsidRPr="00533628">
                <w:rPr>
                  <w:rStyle w:val="Hyperlink"/>
                  <w:b/>
                  <w:bCs/>
                </w:rPr>
                <w:t>@uok.ac.ir</w:t>
              </w:r>
            </w:hyperlink>
          </w:p>
          <w:p w14:paraId="16CD0636" w14:textId="77777777"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3D742A2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8108968" w14:textId="77777777"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700A5805" w14:textId="77777777" w:rsidTr="00A51E3F">
        <w:trPr>
          <w:trHeight w:val="750"/>
        </w:trPr>
        <w:tc>
          <w:tcPr>
            <w:tcW w:w="5000" w:type="pct"/>
          </w:tcPr>
          <w:p w14:paraId="2C811B8A" w14:textId="27A3C095" w:rsidR="00A51E3F" w:rsidRDefault="00A51E3F" w:rsidP="00AF25B6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4E2BEE" w14:paraId="38C975D9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57DF9E51" w14:textId="77777777"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522F4626" w14:textId="77777777" w:rsidTr="00A51E3F">
        <w:trPr>
          <w:trHeight w:val="975"/>
        </w:trPr>
        <w:tc>
          <w:tcPr>
            <w:tcW w:w="5000" w:type="pct"/>
          </w:tcPr>
          <w:p w14:paraId="23BAD94E" w14:textId="7770DA9D" w:rsidR="00A51E3F" w:rsidRPr="008C3AB5" w:rsidRDefault="001A01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دارد</w:t>
            </w:r>
          </w:p>
        </w:tc>
      </w:tr>
      <w:tr w:rsidR="00C82905" w14:paraId="59FF58B9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7AA2FE36" w14:textId="77777777"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6C628040" w14:textId="77777777" w:rsidTr="00A51E3F">
        <w:trPr>
          <w:trHeight w:val="405"/>
        </w:trPr>
        <w:tc>
          <w:tcPr>
            <w:tcW w:w="5000" w:type="pct"/>
          </w:tcPr>
          <w:p w14:paraId="33FB9BD5" w14:textId="77777777"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538D3CCE" w14:textId="77777777" w:rsidR="007B39D6" w:rsidRPr="00452F5F" w:rsidRDefault="007B39D6" w:rsidP="001A014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14:paraId="1EFB0A3C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9DF1A27" w14:textId="77777777"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4B79020E" w14:textId="77777777" w:rsidTr="00A51E3F">
        <w:trPr>
          <w:trHeight w:val="975"/>
        </w:trPr>
        <w:tc>
          <w:tcPr>
            <w:tcW w:w="5000" w:type="pct"/>
          </w:tcPr>
          <w:p w14:paraId="1FC45EE4" w14:textId="661655A8" w:rsidR="00766300" w:rsidRPr="00C44141" w:rsidRDefault="005058EF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نقد مقالات و پایان نامه ها و کتابها</w:t>
            </w:r>
          </w:p>
        </w:tc>
      </w:tr>
    </w:tbl>
    <w:p w14:paraId="7C50B9E2" w14:textId="77777777" w:rsidR="00C26748" w:rsidRDefault="00C26748" w:rsidP="00263D2A">
      <w:pPr>
        <w:ind w:firstLine="0"/>
        <w:rPr>
          <w:lang w:bidi="fa-IR"/>
        </w:rPr>
      </w:pPr>
    </w:p>
    <w:p w14:paraId="3FF81B65" w14:textId="77777777" w:rsidR="007C4B7C" w:rsidRDefault="007C4B7C" w:rsidP="00263D2A">
      <w:pPr>
        <w:ind w:firstLine="0"/>
        <w:rPr>
          <w:rtl/>
          <w:lang w:bidi="fa-IR"/>
        </w:rPr>
      </w:pPr>
    </w:p>
    <w:p w14:paraId="2C3FDB1E" w14:textId="77777777" w:rsidR="00C44141" w:rsidRDefault="00C44141" w:rsidP="00263D2A">
      <w:pPr>
        <w:ind w:firstLine="0"/>
        <w:rPr>
          <w:rtl/>
          <w:lang w:bidi="fa-IR"/>
        </w:rPr>
      </w:pPr>
    </w:p>
    <w:p w14:paraId="28C5D72E" w14:textId="77777777" w:rsidR="00C44141" w:rsidRDefault="00C44141" w:rsidP="00263D2A">
      <w:pPr>
        <w:ind w:firstLine="0"/>
        <w:rPr>
          <w:rtl/>
          <w:lang w:bidi="fa-IR"/>
        </w:rPr>
      </w:pPr>
    </w:p>
    <w:p w14:paraId="48DCCBEA" w14:textId="77777777" w:rsidR="00C44141" w:rsidRDefault="00C44141" w:rsidP="00263D2A">
      <w:pPr>
        <w:ind w:firstLine="0"/>
        <w:rPr>
          <w:rtl/>
          <w:lang w:bidi="fa-IR"/>
        </w:rPr>
      </w:pPr>
    </w:p>
    <w:p w14:paraId="59879F6E" w14:textId="77777777" w:rsidR="00C44141" w:rsidRDefault="00C44141" w:rsidP="00263D2A">
      <w:pPr>
        <w:ind w:firstLine="0"/>
        <w:rPr>
          <w:rtl/>
          <w:lang w:bidi="fa-IR"/>
        </w:rPr>
      </w:pPr>
    </w:p>
    <w:p w14:paraId="42FC2D7B" w14:textId="77777777" w:rsidR="00C44141" w:rsidRDefault="00C44141" w:rsidP="00263D2A">
      <w:pPr>
        <w:ind w:firstLine="0"/>
        <w:rPr>
          <w:rtl/>
          <w:lang w:bidi="fa-IR"/>
        </w:rPr>
      </w:pPr>
    </w:p>
    <w:p w14:paraId="5F699E73" w14:textId="77777777"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893"/>
        <w:gridCol w:w="4588"/>
        <w:gridCol w:w="1709"/>
        <w:gridCol w:w="3600"/>
      </w:tblGrid>
      <w:tr w:rsidR="007C4B7C" w14:paraId="79F2F57E" w14:textId="77777777" w:rsidTr="00D46C0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088A7" w14:textId="77777777"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33B75792" w14:textId="77777777"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BA73AE8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798B98F7" w14:textId="77777777"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B782EE4" w14:textId="77777777"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4CABE813" w14:textId="77777777"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46C01" w14:paraId="00E5BD59" w14:textId="77777777" w:rsidTr="005058EF">
        <w:tc>
          <w:tcPr>
            <w:tcW w:w="414" w:type="pct"/>
            <w:shd w:val="clear" w:color="auto" w:fill="F2F2F2" w:themeFill="background1" w:themeFillShade="F2"/>
            <w:vAlign w:val="center"/>
          </w:tcPr>
          <w:p w14:paraId="78C0E5B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26" w:type="pct"/>
            <w:shd w:val="clear" w:color="auto" w:fill="F2F2F2" w:themeFill="background1" w:themeFillShade="F2"/>
            <w:vAlign w:val="center"/>
          </w:tcPr>
          <w:p w14:paraId="1B3ABDB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378CA3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14:paraId="295D71D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D46C01" w14:paraId="3DC6A1BF" w14:textId="77777777" w:rsidTr="005058EF">
        <w:trPr>
          <w:trHeight w:val="1745"/>
        </w:trPr>
        <w:tc>
          <w:tcPr>
            <w:tcW w:w="414" w:type="pct"/>
            <w:vAlign w:val="center"/>
          </w:tcPr>
          <w:p w14:paraId="089DAA3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26" w:type="pct"/>
            <w:vAlign w:val="center"/>
          </w:tcPr>
          <w:p w14:paraId="70783E79" w14:textId="36AA1E59" w:rsidR="00D46C01" w:rsidRDefault="00D46C01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75B09F5" w14:textId="4DF13E91" w:rsidR="00EA7743" w:rsidRPr="00EA7743" w:rsidRDefault="005058EF" w:rsidP="00EA77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مرجع شناسی در تحقیق به چه معناست</w:t>
            </w:r>
          </w:p>
          <w:p w14:paraId="5001A679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5C5196" w14:textId="5975963D" w:rsidR="00D46C01" w:rsidRDefault="001A014A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کلاسی</w:t>
            </w:r>
          </w:p>
        </w:tc>
        <w:tc>
          <w:tcPr>
            <w:tcW w:w="792" w:type="pct"/>
            <w:vAlign w:val="center"/>
          </w:tcPr>
          <w:p w14:paraId="72B2DB5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2951EAD" w14:textId="77777777" w:rsidR="00D46C01" w:rsidRDefault="00D46C0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D46C01" w14:paraId="61DC72F6" w14:textId="77777777" w:rsidTr="005058EF">
        <w:tc>
          <w:tcPr>
            <w:tcW w:w="414" w:type="pct"/>
            <w:vAlign w:val="center"/>
          </w:tcPr>
          <w:p w14:paraId="0838007F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26" w:type="pct"/>
            <w:vAlign w:val="center"/>
          </w:tcPr>
          <w:p w14:paraId="6777AF06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5825D6E" w14:textId="30205E2C" w:rsidR="00D46C01" w:rsidRPr="00542819" w:rsidRDefault="005058EF" w:rsidP="00263D2A">
            <w:pPr>
              <w:ind w:firstLine="0"/>
              <w:jc w:val="both"/>
              <w:rPr>
                <w:rFonts w:ascii="TimesNewRoman,Bold" w:hAnsi="TimesNewRoman,Bold" w:cs="Calibri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تحقیق به چه معناست</w:t>
            </w:r>
          </w:p>
          <w:p w14:paraId="0E3F136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F171867" w14:textId="3C4A780A" w:rsidR="00B75A2E" w:rsidRDefault="00542819" w:rsidP="00B75A2E">
            <w:pPr>
              <w:pStyle w:val="Heading1"/>
              <w:numPr>
                <w:ilvl w:val="0"/>
                <w:numId w:val="0"/>
              </w:numPr>
              <w:shd w:val="clear" w:color="auto" w:fill="FFFFFF"/>
              <w:bidi w:val="0"/>
              <w:spacing w:before="0" w:after="300" w:line="360" w:lineRule="atLeast"/>
              <w:jc w:val="right"/>
              <w:outlineLvl w:val="0"/>
              <w:rPr>
                <w:rFonts w:ascii="Arial" w:hAnsi="Arial" w:cs="Arial"/>
                <w:color w:val="414141"/>
                <w:sz w:val="27"/>
                <w:szCs w:val="27"/>
              </w:rPr>
            </w:pPr>
            <w:r>
              <w:rPr>
                <w:rFonts w:hint="cs"/>
                <w:b/>
                <w:bCs w:val="0"/>
                <w:rtl/>
                <w:lang w:bidi="fa-IR"/>
              </w:rPr>
              <w:t>مطالب کلاسی استاد</w:t>
            </w:r>
          </w:p>
          <w:p w14:paraId="25474684" w14:textId="040FF02D" w:rsidR="00B75A2E" w:rsidRPr="007B39D6" w:rsidRDefault="00B75A2E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14:paraId="3A68EBAD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66262EC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692783CD" w14:textId="77777777" w:rsidTr="005058EF">
        <w:tc>
          <w:tcPr>
            <w:tcW w:w="414" w:type="pct"/>
            <w:vAlign w:val="center"/>
          </w:tcPr>
          <w:p w14:paraId="613320D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26" w:type="pct"/>
            <w:vAlign w:val="center"/>
          </w:tcPr>
          <w:p w14:paraId="017F6094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A8AF0A" w14:textId="13C0930F" w:rsidR="00D46C01" w:rsidRDefault="005058EF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مساله چگونه شکل می گیرد</w:t>
            </w:r>
          </w:p>
          <w:p w14:paraId="4B7BDD1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84FB89F" w14:textId="464739CB" w:rsidR="00B75A2E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کتاب+ مطالب کلاسی استاد</w:t>
            </w:r>
          </w:p>
        </w:tc>
        <w:tc>
          <w:tcPr>
            <w:tcW w:w="792" w:type="pct"/>
            <w:vAlign w:val="center"/>
          </w:tcPr>
          <w:p w14:paraId="256A94A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4D48CB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2B3694B" w14:textId="77777777" w:rsidTr="005058EF">
        <w:tc>
          <w:tcPr>
            <w:tcW w:w="414" w:type="pct"/>
            <w:vAlign w:val="center"/>
          </w:tcPr>
          <w:p w14:paraId="2BF82D3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26" w:type="pct"/>
            <w:vAlign w:val="center"/>
          </w:tcPr>
          <w:p w14:paraId="5B2A8F00" w14:textId="04842CFB" w:rsidR="00D46C01" w:rsidRDefault="00D46C01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616C797" w14:textId="73F55123" w:rsidR="005058EF" w:rsidRPr="005058EF" w:rsidRDefault="005058EF" w:rsidP="005058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پیشینه نویسی در تحقیق به چه معناست و چگونه باید انجام بگیرد</w:t>
            </w:r>
          </w:p>
          <w:p w14:paraId="082C4726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ABCD4C9" w14:textId="7F1AA9B3" w:rsidR="00AA24B3" w:rsidRPr="00DB034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کلاسی استاد</w:t>
            </w:r>
          </w:p>
        </w:tc>
        <w:tc>
          <w:tcPr>
            <w:tcW w:w="792" w:type="pct"/>
            <w:vAlign w:val="center"/>
          </w:tcPr>
          <w:p w14:paraId="093BD81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57DCF51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6711E8C" w14:textId="77777777" w:rsidTr="005058EF">
        <w:tc>
          <w:tcPr>
            <w:tcW w:w="414" w:type="pct"/>
            <w:vAlign w:val="center"/>
          </w:tcPr>
          <w:p w14:paraId="47DB385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26" w:type="pct"/>
            <w:vAlign w:val="center"/>
          </w:tcPr>
          <w:p w14:paraId="400D3021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4FC499D" w14:textId="68DF2997" w:rsidR="00D46C01" w:rsidRDefault="005058EF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مقدمه نویسی چه ویژگی هایی دارد</w:t>
            </w:r>
          </w:p>
          <w:p w14:paraId="42A04CCC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DA0EDE4" w14:textId="66870568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1D326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C6DAC2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765D91F" w14:textId="77777777" w:rsidTr="005058EF">
        <w:tc>
          <w:tcPr>
            <w:tcW w:w="414" w:type="pct"/>
            <w:vAlign w:val="center"/>
          </w:tcPr>
          <w:p w14:paraId="3CAD88F2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26" w:type="pct"/>
            <w:vAlign w:val="center"/>
          </w:tcPr>
          <w:p w14:paraId="686B8C92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0FCA305" w14:textId="32722AA5" w:rsidR="00D46C01" w:rsidRDefault="005058EF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بیان مساله باید چگونه نوشته شود</w:t>
            </w:r>
          </w:p>
          <w:p w14:paraId="7BBD2B1E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06B275" w14:textId="79B13CB5" w:rsidR="00AA24B3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مطالب استاد</w:t>
            </w:r>
          </w:p>
        </w:tc>
        <w:tc>
          <w:tcPr>
            <w:tcW w:w="792" w:type="pct"/>
            <w:vAlign w:val="center"/>
          </w:tcPr>
          <w:p w14:paraId="56F922D2" w14:textId="77777777" w:rsidR="00D46C01" w:rsidRDefault="004E676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668" w:type="pct"/>
            <w:vAlign w:val="center"/>
          </w:tcPr>
          <w:p w14:paraId="2EB9C2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CA85CEF" w14:textId="77777777" w:rsidTr="005058EF">
        <w:tc>
          <w:tcPr>
            <w:tcW w:w="414" w:type="pct"/>
            <w:vAlign w:val="center"/>
          </w:tcPr>
          <w:p w14:paraId="094753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26" w:type="pct"/>
            <w:vAlign w:val="center"/>
          </w:tcPr>
          <w:p w14:paraId="104FBCAC" w14:textId="614C82F9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114A131" w14:textId="77777777" w:rsidR="005058EF" w:rsidRDefault="005058EF" w:rsidP="005058E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مبانی نظری پژوهش به چه معناست و چه ویژگی هایی دارد؟</w:t>
            </w:r>
          </w:p>
          <w:p w14:paraId="4F497B86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67FBA89A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0206DAD" w14:textId="5ED0441B" w:rsidR="00AA24B3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71C558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508C63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5394ECF5" w14:textId="77777777" w:rsidTr="005058EF">
        <w:tc>
          <w:tcPr>
            <w:tcW w:w="414" w:type="pct"/>
            <w:vAlign w:val="center"/>
          </w:tcPr>
          <w:p w14:paraId="5201FE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26" w:type="pct"/>
            <w:vAlign w:val="center"/>
          </w:tcPr>
          <w:p w14:paraId="318BD334" w14:textId="7204AFF0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D72A46F" w14:textId="77777777" w:rsidR="005058EF" w:rsidRDefault="005058EF" w:rsidP="005058EF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تنه اصلی پژوهش چه ویژگی هایی دارد</w:t>
            </w:r>
          </w:p>
          <w:p w14:paraId="38DE9122" w14:textId="77777777" w:rsidR="005058EF" w:rsidRPr="00DB0346" w:rsidRDefault="005058EF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14:paraId="01A4F131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EC14B6E" w14:textId="4A3226D3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2877794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A755D9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32D20F34" w14:textId="77777777" w:rsidTr="005058EF">
        <w:tc>
          <w:tcPr>
            <w:tcW w:w="414" w:type="pct"/>
            <w:vAlign w:val="center"/>
          </w:tcPr>
          <w:p w14:paraId="1353513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7E5E84A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26" w:type="pct"/>
            <w:vAlign w:val="center"/>
          </w:tcPr>
          <w:p w14:paraId="0B135821" w14:textId="21511A74" w:rsidR="00D46C01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CF05195" w14:textId="77777777" w:rsidR="005058EF" w:rsidRDefault="005058EF" w:rsidP="005058E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تقسیم بندی تنه اصلی بر چه اساس و پایه هایی باید انجام شود</w:t>
            </w:r>
          </w:p>
          <w:p w14:paraId="170BDB7F" w14:textId="77777777" w:rsidR="005058EF" w:rsidRDefault="005058EF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14:paraId="325A3B37" w14:textId="219FC41B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منبع:</w:t>
            </w:r>
          </w:p>
          <w:p w14:paraId="32B49E51" w14:textId="53883A19" w:rsidR="00DE412D" w:rsidRPr="007B39D6" w:rsidRDefault="00DE412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562A4B70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F9CF0E3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15186E3" w14:textId="77777777" w:rsidTr="005058EF">
        <w:tc>
          <w:tcPr>
            <w:tcW w:w="414" w:type="pct"/>
            <w:vAlign w:val="center"/>
          </w:tcPr>
          <w:p w14:paraId="3F9E16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26" w:type="pct"/>
            <w:vAlign w:val="center"/>
          </w:tcPr>
          <w:p w14:paraId="2ED054CE" w14:textId="77777777" w:rsidR="00D46C01" w:rsidRPr="00DB0346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F3E3A58" w14:textId="30557F03" w:rsidR="00DE412D" w:rsidRPr="00336FDF" w:rsidRDefault="005058EF" w:rsidP="00DE412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نتیجه گیری در پژوهش باید چگونه نوشته شود</w:t>
            </w:r>
          </w:p>
          <w:p w14:paraId="1D1C718B" w14:textId="77777777" w:rsidR="00D46C01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1DD76CF" w14:textId="68C89074" w:rsidR="0083265D" w:rsidRPr="007B39D6" w:rsidRDefault="0083265D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مطالب استاد</w:t>
            </w:r>
          </w:p>
        </w:tc>
        <w:tc>
          <w:tcPr>
            <w:tcW w:w="792" w:type="pct"/>
            <w:vAlign w:val="center"/>
          </w:tcPr>
          <w:p w14:paraId="18239E1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2974CFB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7095D55B" w14:textId="77777777" w:rsidTr="005058EF">
        <w:tc>
          <w:tcPr>
            <w:tcW w:w="414" w:type="pct"/>
            <w:vAlign w:val="center"/>
          </w:tcPr>
          <w:p w14:paraId="2FB0590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26" w:type="pct"/>
            <w:vAlign w:val="center"/>
          </w:tcPr>
          <w:p w14:paraId="1B553678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CACE3A6" w14:textId="480335C9" w:rsidR="00DE412D" w:rsidRDefault="005058EF" w:rsidP="00DE412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چکیده باید چه ویژگی هایی داشته باشد</w:t>
            </w:r>
          </w:p>
          <w:p w14:paraId="3059DA95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02234A3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1EE2745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197BC85" w14:textId="77777777" w:rsidTr="005058EF">
        <w:tc>
          <w:tcPr>
            <w:tcW w:w="414" w:type="pct"/>
            <w:vAlign w:val="center"/>
          </w:tcPr>
          <w:p w14:paraId="3F26EF8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26" w:type="pct"/>
            <w:vAlign w:val="center"/>
          </w:tcPr>
          <w:p w14:paraId="53C083E2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B904D85" w14:textId="3DDA3352" w:rsidR="00D46C01" w:rsidRDefault="005058EF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تفاوت ساختاری مقاله نویسی و پایان نامه نویسی</w:t>
            </w:r>
          </w:p>
          <w:p w14:paraId="09FAA7AF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6FFF992C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BA41A75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0B937D" w14:textId="77777777" w:rsidTr="005058EF">
        <w:tc>
          <w:tcPr>
            <w:tcW w:w="414" w:type="pct"/>
            <w:vAlign w:val="center"/>
          </w:tcPr>
          <w:p w14:paraId="5527EEC4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26" w:type="pct"/>
            <w:vAlign w:val="center"/>
          </w:tcPr>
          <w:p w14:paraId="77FFB4BC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B7C2AAA" w14:textId="31FA1B6E" w:rsidR="00F308A2" w:rsidRDefault="005058EF" w:rsidP="00F308A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تفاوت ساختاری مقاله نویسی، پایان نامه نویسی و کتاب نویسی</w:t>
            </w:r>
          </w:p>
          <w:p w14:paraId="5EEC8B59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33AACDF8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AAC6781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0332DA81" w14:textId="77777777" w:rsidTr="005058EF">
        <w:tc>
          <w:tcPr>
            <w:tcW w:w="414" w:type="pct"/>
            <w:vAlign w:val="center"/>
          </w:tcPr>
          <w:p w14:paraId="6E25CAC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26" w:type="pct"/>
            <w:vAlign w:val="center"/>
          </w:tcPr>
          <w:p w14:paraId="3AE1CA48" w14:textId="77777777" w:rsidR="00D46C01" w:rsidRPr="00E85668" w:rsidRDefault="00D46C0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319F25E" w14:textId="2EA4E98E" w:rsidR="00D46C01" w:rsidRDefault="005058EF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تکالیفی که در طول ترم بر اساس سرفصل ها به دانشجویان داده شده است</w:t>
            </w:r>
          </w:p>
          <w:p w14:paraId="1573BB32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13E125BE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3F71937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46C01" w14:paraId="2524CF4D" w14:textId="77777777" w:rsidTr="005058EF">
        <w:tc>
          <w:tcPr>
            <w:tcW w:w="414" w:type="pct"/>
            <w:vAlign w:val="center"/>
          </w:tcPr>
          <w:p w14:paraId="50F54906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26" w:type="pct"/>
            <w:vAlign w:val="center"/>
          </w:tcPr>
          <w:p w14:paraId="6CFF53EE" w14:textId="77777777" w:rsidR="00D46C01" w:rsidRPr="00E85668" w:rsidRDefault="00D46C0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43BFC2" w14:textId="77777777" w:rsidR="00D46C01" w:rsidRPr="004D4950" w:rsidRDefault="00A65773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جمع‌بندی مطالب</w:t>
            </w:r>
          </w:p>
          <w:p w14:paraId="34203757" w14:textId="77777777" w:rsidR="00D46C01" w:rsidRPr="007B39D6" w:rsidRDefault="00D46C0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14:paraId="52F7D17B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14:paraId="082C4377" w14:textId="77777777" w:rsidR="00D46C01" w:rsidRDefault="00D46C0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103170C0" w14:textId="77777777"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0A36" w14:textId="77777777" w:rsidR="00246466" w:rsidRDefault="00246466" w:rsidP="00061A9B">
      <w:pPr>
        <w:spacing w:after="0"/>
      </w:pPr>
      <w:r>
        <w:separator/>
      </w:r>
    </w:p>
  </w:endnote>
  <w:endnote w:type="continuationSeparator" w:id="0">
    <w:p w14:paraId="54A35FCF" w14:textId="77777777" w:rsidR="00246466" w:rsidRDefault="0024646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899C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77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4DF20415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B5D2" w14:textId="77777777" w:rsidR="00246466" w:rsidRDefault="00246466" w:rsidP="00061A9B">
      <w:pPr>
        <w:spacing w:after="0"/>
      </w:pPr>
      <w:r>
        <w:separator/>
      </w:r>
    </w:p>
  </w:footnote>
  <w:footnote w:type="continuationSeparator" w:id="0">
    <w:p w14:paraId="1604BD66" w14:textId="77777777" w:rsidR="00246466" w:rsidRDefault="0024646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064859">
    <w:abstractNumId w:val="6"/>
  </w:num>
  <w:num w:numId="2" w16cid:durableId="245039841">
    <w:abstractNumId w:val="6"/>
  </w:num>
  <w:num w:numId="3" w16cid:durableId="1361053139">
    <w:abstractNumId w:val="6"/>
  </w:num>
  <w:num w:numId="4" w16cid:durableId="977614960">
    <w:abstractNumId w:val="6"/>
  </w:num>
  <w:num w:numId="5" w16cid:durableId="227152859">
    <w:abstractNumId w:val="6"/>
  </w:num>
  <w:num w:numId="6" w16cid:durableId="904491186">
    <w:abstractNumId w:val="6"/>
  </w:num>
  <w:num w:numId="7" w16cid:durableId="1587106258">
    <w:abstractNumId w:val="6"/>
  </w:num>
  <w:num w:numId="8" w16cid:durableId="2002391026">
    <w:abstractNumId w:val="6"/>
  </w:num>
  <w:num w:numId="9" w16cid:durableId="264658020">
    <w:abstractNumId w:val="5"/>
  </w:num>
  <w:num w:numId="10" w16cid:durableId="203639914">
    <w:abstractNumId w:val="11"/>
  </w:num>
  <w:num w:numId="11" w16cid:durableId="1714037284">
    <w:abstractNumId w:val="13"/>
  </w:num>
  <w:num w:numId="12" w16cid:durableId="2099905976">
    <w:abstractNumId w:val="8"/>
  </w:num>
  <w:num w:numId="13" w16cid:durableId="1116557259">
    <w:abstractNumId w:val="3"/>
  </w:num>
  <w:num w:numId="14" w16cid:durableId="1805541752">
    <w:abstractNumId w:val="4"/>
  </w:num>
  <w:num w:numId="15" w16cid:durableId="5520412">
    <w:abstractNumId w:val="2"/>
  </w:num>
  <w:num w:numId="16" w16cid:durableId="1797798984">
    <w:abstractNumId w:val="7"/>
  </w:num>
  <w:num w:numId="17" w16cid:durableId="96953955">
    <w:abstractNumId w:val="12"/>
  </w:num>
  <w:num w:numId="18" w16cid:durableId="2078088613">
    <w:abstractNumId w:val="18"/>
  </w:num>
  <w:num w:numId="19" w16cid:durableId="1243876203">
    <w:abstractNumId w:val="16"/>
  </w:num>
  <w:num w:numId="20" w16cid:durableId="363209977">
    <w:abstractNumId w:val="15"/>
  </w:num>
  <w:num w:numId="21" w16cid:durableId="1235817149">
    <w:abstractNumId w:val="9"/>
  </w:num>
  <w:num w:numId="22" w16cid:durableId="89816890">
    <w:abstractNumId w:val="10"/>
  </w:num>
  <w:num w:numId="23" w16cid:durableId="1532182744">
    <w:abstractNumId w:val="14"/>
  </w:num>
  <w:num w:numId="24" w16cid:durableId="474227676">
    <w:abstractNumId w:val="17"/>
  </w:num>
  <w:num w:numId="25" w16cid:durableId="1737974316">
    <w:abstractNumId w:val="0"/>
  </w:num>
  <w:num w:numId="26" w16cid:durableId="136637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13F4"/>
    <w:rsid w:val="00093BEC"/>
    <w:rsid w:val="0009615B"/>
    <w:rsid w:val="00106C17"/>
    <w:rsid w:val="00126DA1"/>
    <w:rsid w:val="00165901"/>
    <w:rsid w:val="0018085B"/>
    <w:rsid w:val="00197896"/>
    <w:rsid w:val="001A014A"/>
    <w:rsid w:val="001A4CEF"/>
    <w:rsid w:val="001B1F97"/>
    <w:rsid w:val="001E2DA0"/>
    <w:rsid w:val="001F48E0"/>
    <w:rsid w:val="00211920"/>
    <w:rsid w:val="00222E1E"/>
    <w:rsid w:val="00231FC4"/>
    <w:rsid w:val="00246466"/>
    <w:rsid w:val="00261C5C"/>
    <w:rsid w:val="00262DF5"/>
    <w:rsid w:val="00263D2A"/>
    <w:rsid w:val="002648B9"/>
    <w:rsid w:val="002A636E"/>
    <w:rsid w:val="002B0A6E"/>
    <w:rsid w:val="002B35CC"/>
    <w:rsid w:val="002C227D"/>
    <w:rsid w:val="002C4CEB"/>
    <w:rsid w:val="002F49C5"/>
    <w:rsid w:val="00310008"/>
    <w:rsid w:val="003354EE"/>
    <w:rsid w:val="00336FDF"/>
    <w:rsid w:val="00362863"/>
    <w:rsid w:val="00363035"/>
    <w:rsid w:val="00396D95"/>
    <w:rsid w:val="003B7E12"/>
    <w:rsid w:val="003D1CE0"/>
    <w:rsid w:val="00402347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E2BEE"/>
    <w:rsid w:val="004E6767"/>
    <w:rsid w:val="005058EF"/>
    <w:rsid w:val="0051290F"/>
    <w:rsid w:val="00517F05"/>
    <w:rsid w:val="00534E45"/>
    <w:rsid w:val="00542819"/>
    <w:rsid w:val="00584D52"/>
    <w:rsid w:val="00591019"/>
    <w:rsid w:val="005A2B1A"/>
    <w:rsid w:val="005A7B23"/>
    <w:rsid w:val="005B53B4"/>
    <w:rsid w:val="005D0BB3"/>
    <w:rsid w:val="005D7AAE"/>
    <w:rsid w:val="00634A37"/>
    <w:rsid w:val="006B682F"/>
    <w:rsid w:val="006F33D4"/>
    <w:rsid w:val="006F607F"/>
    <w:rsid w:val="00705F0F"/>
    <w:rsid w:val="0072660B"/>
    <w:rsid w:val="007317DD"/>
    <w:rsid w:val="007454F4"/>
    <w:rsid w:val="00766300"/>
    <w:rsid w:val="007745E8"/>
    <w:rsid w:val="00787DA0"/>
    <w:rsid w:val="00791C86"/>
    <w:rsid w:val="00793303"/>
    <w:rsid w:val="007B39D6"/>
    <w:rsid w:val="007B7173"/>
    <w:rsid w:val="007C4B7C"/>
    <w:rsid w:val="008049B6"/>
    <w:rsid w:val="008120F9"/>
    <w:rsid w:val="0083265D"/>
    <w:rsid w:val="00853C2F"/>
    <w:rsid w:val="00863C0C"/>
    <w:rsid w:val="0087319C"/>
    <w:rsid w:val="00897957"/>
    <w:rsid w:val="008C3AB5"/>
    <w:rsid w:val="008E0391"/>
    <w:rsid w:val="008F5159"/>
    <w:rsid w:val="008F7A77"/>
    <w:rsid w:val="00914703"/>
    <w:rsid w:val="00916F41"/>
    <w:rsid w:val="0093566B"/>
    <w:rsid w:val="009715E4"/>
    <w:rsid w:val="0098549E"/>
    <w:rsid w:val="0099014B"/>
    <w:rsid w:val="009C0041"/>
    <w:rsid w:val="009C2719"/>
    <w:rsid w:val="009F0C76"/>
    <w:rsid w:val="009F1DA8"/>
    <w:rsid w:val="00A51E3F"/>
    <w:rsid w:val="00A65773"/>
    <w:rsid w:val="00AA24B3"/>
    <w:rsid w:val="00AB3C79"/>
    <w:rsid w:val="00AB5469"/>
    <w:rsid w:val="00AC5599"/>
    <w:rsid w:val="00AC7B4B"/>
    <w:rsid w:val="00AD7156"/>
    <w:rsid w:val="00AF25B6"/>
    <w:rsid w:val="00AF4840"/>
    <w:rsid w:val="00B01882"/>
    <w:rsid w:val="00B2623E"/>
    <w:rsid w:val="00B53F72"/>
    <w:rsid w:val="00B75A2E"/>
    <w:rsid w:val="00BA374A"/>
    <w:rsid w:val="00BB50A7"/>
    <w:rsid w:val="00C16AA2"/>
    <w:rsid w:val="00C26748"/>
    <w:rsid w:val="00C309D0"/>
    <w:rsid w:val="00C31DF2"/>
    <w:rsid w:val="00C34844"/>
    <w:rsid w:val="00C35EC0"/>
    <w:rsid w:val="00C44141"/>
    <w:rsid w:val="00C47146"/>
    <w:rsid w:val="00C537B2"/>
    <w:rsid w:val="00C60107"/>
    <w:rsid w:val="00C82905"/>
    <w:rsid w:val="00CA32EA"/>
    <w:rsid w:val="00CB0411"/>
    <w:rsid w:val="00CB71E5"/>
    <w:rsid w:val="00CC6FDA"/>
    <w:rsid w:val="00CE1F98"/>
    <w:rsid w:val="00D2144D"/>
    <w:rsid w:val="00D45B4E"/>
    <w:rsid w:val="00D46C01"/>
    <w:rsid w:val="00D50B2B"/>
    <w:rsid w:val="00D93EAF"/>
    <w:rsid w:val="00DB0346"/>
    <w:rsid w:val="00DC7D49"/>
    <w:rsid w:val="00DE412D"/>
    <w:rsid w:val="00E10A9B"/>
    <w:rsid w:val="00E45D80"/>
    <w:rsid w:val="00E504B7"/>
    <w:rsid w:val="00E7057E"/>
    <w:rsid w:val="00E85668"/>
    <w:rsid w:val="00E93FFA"/>
    <w:rsid w:val="00E94C46"/>
    <w:rsid w:val="00EA7743"/>
    <w:rsid w:val="00EB76A2"/>
    <w:rsid w:val="00EE56A0"/>
    <w:rsid w:val="00EF4E50"/>
    <w:rsid w:val="00EF67CA"/>
    <w:rsid w:val="00F05381"/>
    <w:rsid w:val="00F06A90"/>
    <w:rsid w:val="00F308A2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EF2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7F"/>
    <w:rPr>
      <w:color w:val="605E5C"/>
      <w:shd w:val="clear" w:color="auto" w:fill="E1DFDD"/>
    </w:rPr>
  </w:style>
  <w:style w:type="character" w:customStyle="1" w:styleId="articletitle">
    <w:name w:val="article_title"/>
    <w:basedOn w:val="DefaultParagraphFont"/>
    <w:rsid w:val="00B7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.hasanpou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5109A-C0A4-40C2-AC1D-F48CBBE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6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persian_manager</cp:lastModifiedBy>
  <cp:revision>96</cp:revision>
  <dcterms:created xsi:type="dcterms:W3CDTF">2018-06-27T18:09:00Z</dcterms:created>
  <dcterms:modified xsi:type="dcterms:W3CDTF">2022-05-07T09:33:00Z</dcterms:modified>
</cp:coreProperties>
</file>